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CC9D2">
      <w:pPr>
        <w:spacing w:line="30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242B4BF7"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bookmarkEnd w:id="0"/>
    <w:p w14:paraId="0624F20F">
      <w:pPr>
        <w:spacing w:line="300" w:lineRule="auto"/>
        <w:rPr>
          <w:rFonts w:eastAsia="方正小标宋简体"/>
          <w:szCs w:val="21"/>
        </w:rPr>
      </w:pPr>
      <w:r>
        <w:rPr>
          <w:rFonts w:hint="eastAsia" w:eastAsia="方正小标宋简体"/>
          <w:szCs w:val="21"/>
        </w:rPr>
        <w:t xml:space="preserve">  资格种类：  </w:t>
      </w:r>
      <w:r>
        <w:rPr>
          <w:rFonts w:hint="eastAsia" w:eastAsia="方正小标宋简体"/>
          <w:szCs w:val="21"/>
          <w:u w:val="single"/>
        </w:rPr>
        <w:t xml:space="preserve">                    </w:t>
      </w:r>
      <w:r>
        <w:rPr>
          <w:rFonts w:hint="eastAsia" w:eastAsia="方正小标宋简体"/>
          <w:szCs w:val="21"/>
        </w:rPr>
        <w:t xml:space="preserve">                 学科：</w:t>
      </w:r>
      <w:r>
        <w:rPr>
          <w:rFonts w:hint="eastAsia" w:eastAsia="方正小标宋简体"/>
          <w:szCs w:val="21"/>
          <w:u w:val="single"/>
        </w:rPr>
        <w:t xml:space="preserve">                       </w:t>
      </w:r>
      <w:r>
        <w:rPr>
          <w:rFonts w:hint="eastAsia" w:eastAsia="方正小标宋简体"/>
          <w:szCs w:val="21"/>
        </w:rPr>
        <w:t xml:space="preserve">  </w:t>
      </w:r>
    </w:p>
    <w:tbl>
      <w:tblPr>
        <w:tblStyle w:val="5"/>
        <w:tblW w:w="903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"/>
        <w:gridCol w:w="417"/>
        <w:gridCol w:w="764"/>
        <w:gridCol w:w="393"/>
        <w:gridCol w:w="319"/>
        <w:gridCol w:w="145"/>
        <w:gridCol w:w="346"/>
        <w:gridCol w:w="537"/>
        <w:gridCol w:w="49"/>
        <w:gridCol w:w="63"/>
        <w:gridCol w:w="667"/>
        <w:gridCol w:w="156"/>
        <w:gridCol w:w="204"/>
        <w:gridCol w:w="281"/>
        <w:gridCol w:w="27"/>
        <w:gridCol w:w="339"/>
        <w:gridCol w:w="47"/>
        <w:gridCol w:w="272"/>
        <w:gridCol w:w="262"/>
        <w:gridCol w:w="489"/>
        <w:gridCol w:w="150"/>
        <w:gridCol w:w="116"/>
        <w:gridCol w:w="433"/>
        <w:gridCol w:w="10"/>
        <w:gridCol w:w="189"/>
        <w:gridCol w:w="666"/>
        <w:gridCol w:w="351"/>
        <w:gridCol w:w="1322"/>
        <w:gridCol w:w="15"/>
      </w:tblGrid>
      <w:tr w14:paraId="2D5DF1A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530" w:hRule="atLeast"/>
          <w:jc w:val="center"/>
        </w:trPr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496051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 名</w:t>
            </w:r>
          </w:p>
        </w:tc>
        <w:tc>
          <w:tcPr>
            <w:tcW w:w="1852" w:type="dxa"/>
            <w:gridSpan w:val="7"/>
            <w:tcBorders>
              <w:top w:val="single" w:color="auto" w:sz="4" w:space="0"/>
            </w:tcBorders>
            <w:vAlign w:val="center"/>
          </w:tcPr>
          <w:p w14:paraId="48B4648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</w:tcBorders>
            <w:vAlign w:val="center"/>
          </w:tcPr>
          <w:p w14:paraId="4E2100A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</w:tcBorders>
            <w:vAlign w:val="center"/>
          </w:tcPr>
          <w:p w14:paraId="362B9A9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58" w:type="dxa"/>
            <w:gridSpan w:val="3"/>
            <w:tcBorders>
              <w:top w:val="single" w:color="auto" w:sz="4" w:space="0"/>
            </w:tcBorders>
            <w:vAlign w:val="center"/>
          </w:tcPr>
          <w:p w14:paraId="31FCC37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</w:t>
            </w:r>
          </w:p>
        </w:tc>
        <w:tc>
          <w:tcPr>
            <w:tcW w:w="2315" w:type="dxa"/>
            <w:gridSpan w:val="8"/>
            <w:tcBorders>
              <w:top w:val="single" w:color="auto" w:sz="4" w:space="0"/>
            </w:tcBorders>
            <w:vAlign w:val="center"/>
          </w:tcPr>
          <w:p w14:paraId="4CB86125"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年   月   日</w:t>
            </w:r>
          </w:p>
        </w:tc>
        <w:tc>
          <w:tcPr>
            <w:tcW w:w="167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1D71F9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免冠正面一寸</w:t>
            </w:r>
          </w:p>
          <w:p w14:paraId="15923F6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彩色白底证件</w:t>
            </w:r>
          </w:p>
          <w:p w14:paraId="2E77374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  <w:p w14:paraId="2832BB2D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1C819E5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530" w:hRule="atLeast"/>
          <w:jc w:val="center"/>
        </w:trPr>
        <w:tc>
          <w:tcPr>
            <w:tcW w:w="1181" w:type="dxa"/>
            <w:gridSpan w:val="2"/>
            <w:tcBorders>
              <w:left w:val="single" w:color="auto" w:sz="4" w:space="0"/>
            </w:tcBorders>
            <w:vAlign w:val="center"/>
          </w:tcPr>
          <w:p w14:paraId="207DDFD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3187" w:type="dxa"/>
            <w:gridSpan w:val="12"/>
            <w:vAlign w:val="center"/>
          </w:tcPr>
          <w:p w14:paraId="1BAFE28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58" w:type="dxa"/>
            <w:gridSpan w:val="3"/>
            <w:vAlign w:val="center"/>
          </w:tcPr>
          <w:p w14:paraId="2C24AAA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901" w:type="dxa"/>
            <w:gridSpan w:val="3"/>
            <w:vAlign w:val="center"/>
          </w:tcPr>
          <w:p w14:paraId="38F5151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48" w:type="dxa"/>
            <w:gridSpan w:val="4"/>
            <w:vAlign w:val="center"/>
          </w:tcPr>
          <w:p w14:paraId="104E8F9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14:paraId="5CED9FB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7117C3B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CF0F82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615" w:hRule="atLeast"/>
          <w:jc w:val="center"/>
        </w:trPr>
        <w:tc>
          <w:tcPr>
            <w:tcW w:w="1181" w:type="dxa"/>
            <w:gridSpan w:val="2"/>
            <w:tcBorders>
              <w:left w:val="single" w:color="auto" w:sz="4" w:space="0"/>
            </w:tcBorders>
            <w:vAlign w:val="center"/>
          </w:tcPr>
          <w:p w14:paraId="74ECE77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852" w:type="dxa"/>
            <w:gridSpan w:val="7"/>
            <w:vAlign w:val="center"/>
          </w:tcPr>
          <w:p w14:paraId="6E586FB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5"/>
            <w:vAlign w:val="center"/>
          </w:tcPr>
          <w:p w14:paraId="41338BC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工作单位或</w:t>
            </w:r>
          </w:p>
          <w:p w14:paraId="2B6C71B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毕业学校</w:t>
            </w:r>
          </w:p>
        </w:tc>
        <w:tc>
          <w:tcPr>
            <w:tcW w:w="2973" w:type="dxa"/>
            <w:gridSpan w:val="11"/>
            <w:vAlign w:val="center"/>
          </w:tcPr>
          <w:p w14:paraId="4036C42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376B838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56EDFA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530" w:hRule="atLeast"/>
          <w:jc w:val="center"/>
        </w:trPr>
        <w:tc>
          <w:tcPr>
            <w:tcW w:w="1893" w:type="dxa"/>
            <w:gridSpan w:val="4"/>
            <w:tcBorders>
              <w:left w:val="single" w:color="auto" w:sz="4" w:space="0"/>
            </w:tcBorders>
            <w:vAlign w:val="center"/>
          </w:tcPr>
          <w:p w14:paraId="2548A7E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现住所及通讯处</w:t>
            </w:r>
          </w:p>
        </w:tc>
        <w:tc>
          <w:tcPr>
            <w:tcW w:w="5448" w:type="dxa"/>
            <w:gridSpan w:val="21"/>
            <w:vAlign w:val="center"/>
          </w:tcPr>
          <w:p w14:paraId="7156287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643F496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404F5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1521" w:hRule="atLeast"/>
          <w:jc w:val="center"/>
        </w:trPr>
        <w:tc>
          <w:tcPr>
            <w:tcW w:w="1181" w:type="dxa"/>
            <w:gridSpan w:val="2"/>
            <w:tcBorders>
              <w:left w:val="single" w:color="auto" w:sz="4" w:space="0"/>
            </w:tcBorders>
            <w:vAlign w:val="center"/>
          </w:tcPr>
          <w:p w14:paraId="5B7DC4E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既往病史</w:t>
            </w:r>
          </w:p>
        </w:tc>
        <w:tc>
          <w:tcPr>
            <w:tcW w:w="7833" w:type="dxa"/>
            <w:gridSpan w:val="25"/>
            <w:tcBorders>
              <w:right w:val="single" w:color="auto" w:sz="4" w:space="0"/>
            </w:tcBorders>
          </w:tcPr>
          <w:p w14:paraId="0F1B9689"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性传播性疾病、皮肤病、心脏病、肾炎、肝炎、关节炎、哮喘、癫痫、结核、</w:t>
            </w:r>
          </w:p>
          <w:p w14:paraId="1CB41ABF"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精神病等（以上请本人如实填写，对应处划“√”，并写明患病时间。）</w:t>
            </w:r>
          </w:p>
          <w:p w14:paraId="6EDE9ABC"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</w:p>
          <w:p w14:paraId="35D725C7">
            <w:pPr>
              <w:ind w:firstLine="2520" w:firstLineChars="1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确认签名：             日期：   年   月   日</w:t>
            </w:r>
          </w:p>
        </w:tc>
      </w:tr>
      <w:tr w14:paraId="7CD45C6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restart"/>
            <w:tcBorders>
              <w:left w:val="single" w:color="auto" w:sz="4" w:space="0"/>
            </w:tcBorders>
            <w:vAlign w:val="center"/>
          </w:tcPr>
          <w:p w14:paraId="6A96307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五</w:t>
            </w:r>
          </w:p>
          <w:p w14:paraId="6AC53F8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035FED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官</w:t>
            </w:r>
          </w:p>
          <w:p w14:paraId="15CA60C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D27829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7" w:type="dxa"/>
            <w:gridSpan w:val="2"/>
            <w:vMerge w:val="restart"/>
            <w:vAlign w:val="center"/>
          </w:tcPr>
          <w:p w14:paraId="0BA021B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</w:t>
            </w:r>
          </w:p>
        </w:tc>
        <w:tc>
          <w:tcPr>
            <w:tcW w:w="810" w:type="dxa"/>
            <w:gridSpan w:val="3"/>
            <w:vMerge w:val="restart"/>
            <w:vAlign w:val="center"/>
          </w:tcPr>
          <w:p w14:paraId="3A296C7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4" w:type="dxa"/>
            <w:gridSpan w:val="12"/>
            <w:vAlign w:val="center"/>
          </w:tcPr>
          <w:p w14:paraId="67436D89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5" w:type="dxa"/>
            <w:gridSpan w:val="3"/>
            <w:vMerge w:val="restart"/>
            <w:vAlign w:val="center"/>
          </w:tcPr>
          <w:p w14:paraId="3DC92C7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辨色</w:t>
            </w:r>
          </w:p>
        </w:tc>
        <w:tc>
          <w:tcPr>
            <w:tcW w:w="1298" w:type="dxa"/>
            <w:gridSpan w:val="4"/>
            <w:vMerge w:val="restart"/>
            <w:vAlign w:val="center"/>
          </w:tcPr>
          <w:p w14:paraId="6231E93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restart"/>
            <w:tcBorders>
              <w:right w:val="single" w:color="auto" w:sz="4" w:space="0"/>
            </w:tcBorders>
          </w:tcPr>
          <w:p w14:paraId="6A62E08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 w14:paraId="2E475BC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23D37B2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continue"/>
            <w:vAlign w:val="center"/>
          </w:tcPr>
          <w:p w14:paraId="7E0D809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0" w:type="dxa"/>
            <w:gridSpan w:val="3"/>
            <w:vMerge w:val="continue"/>
            <w:vAlign w:val="center"/>
          </w:tcPr>
          <w:p w14:paraId="7AE9A94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4" w:type="dxa"/>
            <w:gridSpan w:val="12"/>
            <w:vAlign w:val="center"/>
          </w:tcPr>
          <w:p w14:paraId="4C4A7702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5" w:type="dxa"/>
            <w:gridSpan w:val="3"/>
            <w:vMerge w:val="continue"/>
            <w:vAlign w:val="center"/>
          </w:tcPr>
          <w:p w14:paraId="473B917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8" w:type="dxa"/>
            <w:gridSpan w:val="4"/>
            <w:vMerge w:val="continue"/>
            <w:vAlign w:val="center"/>
          </w:tcPr>
          <w:p w14:paraId="4DFD12E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0F9413E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63471B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6609EA6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continue"/>
            <w:vAlign w:val="center"/>
          </w:tcPr>
          <w:p w14:paraId="74E499F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0" w:type="dxa"/>
            <w:gridSpan w:val="3"/>
            <w:vMerge w:val="restart"/>
            <w:vAlign w:val="center"/>
          </w:tcPr>
          <w:p w14:paraId="5726DF9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矫正</w:t>
            </w:r>
          </w:p>
          <w:p w14:paraId="7A79D59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4" w:type="dxa"/>
            <w:gridSpan w:val="12"/>
            <w:vAlign w:val="center"/>
          </w:tcPr>
          <w:p w14:paraId="07969D9D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5" w:type="dxa"/>
            <w:gridSpan w:val="3"/>
            <w:vMerge w:val="restart"/>
            <w:vAlign w:val="center"/>
          </w:tcPr>
          <w:p w14:paraId="0143D67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  <w:p w14:paraId="7676455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眼病</w:t>
            </w:r>
          </w:p>
        </w:tc>
        <w:tc>
          <w:tcPr>
            <w:tcW w:w="1298" w:type="dxa"/>
            <w:gridSpan w:val="4"/>
            <w:vMerge w:val="restart"/>
            <w:vAlign w:val="center"/>
          </w:tcPr>
          <w:p w14:paraId="0DD900A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07A9F37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33C2A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7C66FE9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continue"/>
            <w:vAlign w:val="center"/>
          </w:tcPr>
          <w:p w14:paraId="42591B6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0" w:type="dxa"/>
            <w:gridSpan w:val="3"/>
            <w:vMerge w:val="continue"/>
            <w:vAlign w:val="center"/>
          </w:tcPr>
          <w:p w14:paraId="24F5B1E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4" w:type="dxa"/>
            <w:gridSpan w:val="12"/>
            <w:vAlign w:val="center"/>
          </w:tcPr>
          <w:p w14:paraId="10032007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5" w:type="dxa"/>
            <w:gridSpan w:val="3"/>
            <w:vMerge w:val="continue"/>
            <w:vAlign w:val="center"/>
          </w:tcPr>
          <w:p w14:paraId="188D37D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8" w:type="dxa"/>
            <w:gridSpan w:val="4"/>
            <w:vMerge w:val="continue"/>
            <w:vAlign w:val="center"/>
          </w:tcPr>
          <w:p w14:paraId="1516868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2F5F652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16DC3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2C5239D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restart"/>
            <w:vAlign w:val="center"/>
          </w:tcPr>
          <w:p w14:paraId="5F38A5B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</w:t>
            </w:r>
          </w:p>
        </w:tc>
        <w:tc>
          <w:tcPr>
            <w:tcW w:w="810" w:type="dxa"/>
            <w:gridSpan w:val="3"/>
            <w:vMerge w:val="restart"/>
            <w:vAlign w:val="center"/>
          </w:tcPr>
          <w:p w14:paraId="5AB0616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听力</w:t>
            </w:r>
          </w:p>
        </w:tc>
        <w:tc>
          <w:tcPr>
            <w:tcW w:w="1957" w:type="dxa"/>
            <w:gridSpan w:val="7"/>
            <w:vAlign w:val="center"/>
          </w:tcPr>
          <w:p w14:paraId="69FE6CD8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          米</w:t>
            </w:r>
          </w:p>
        </w:tc>
        <w:tc>
          <w:tcPr>
            <w:tcW w:w="947" w:type="dxa"/>
            <w:gridSpan w:val="5"/>
            <w:vMerge w:val="restart"/>
            <w:vAlign w:val="center"/>
          </w:tcPr>
          <w:p w14:paraId="7062399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耳疾</w:t>
            </w:r>
          </w:p>
        </w:tc>
        <w:tc>
          <w:tcPr>
            <w:tcW w:w="2053" w:type="dxa"/>
            <w:gridSpan w:val="7"/>
            <w:vMerge w:val="restart"/>
            <w:vAlign w:val="center"/>
          </w:tcPr>
          <w:p w14:paraId="469CB8F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restart"/>
            <w:tcBorders>
              <w:right w:val="single" w:color="auto" w:sz="4" w:space="0"/>
            </w:tcBorders>
          </w:tcPr>
          <w:p w14:paraId="35311AA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 w14:paraId="51B0E4F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74B9893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continue"/>
            <w:vAlign w:val="center"/>
          </w:tcPr>
          <w:p w14:paraId="53D3889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0" w:type="dxa"/>
            <w:gridSpan w:val="3"/>
            <w:vMerge w:val="continue"/>
            <w:vAlign w:val="center"/>
          </w:tcPr>
          <w:p w14:paraId="0FC9EB5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57" w:type="dxa"/>
            <w:gridSpan w:val="7"/>
            <w:vAlign w:val="center"/>
          </w:tcPr>
          <w:p w14:paraId="7ADFB8B5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          米</w:t>
            </w:r>
          </w:p>
        </w:tc>
        <w:tc>
          <w:tcPr>
            <w:tcW w:w="947" w:type="dxa"/>
            <w:gridSpan w:val="5"/>
            <w:vMerge w:val="continue"/>
            <w:vAlign w:val="center"/>
          </w:tcPr>
          <w:p w14:paraId="1171FCA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53" w:type="dxa"/>
            <w:gridSpan w:val="7"/>
            <w:vMerge w:val="continue"/>
            <w:vAlign w:val="center"/>
          </w:tcPr>
          <w:p w14:paraId="11B6339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642A00A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D2C8B7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71908BE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restart"/>
            <w:vAlign w:val="center"/>
          </w:tcPr>
          <w:p w14:paraId="7A3823D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口鼻</w:t>
            </w:r>
          </w:p>
        </w:tc>
        <w:tc>
          <w:tcPr>
            <w:tcW w:w="810" w:type="dxa"/>
            <w:gridSpan w:val="3"/>
            <w:vAlign w:val="center"/>
          </w:tcPr>
          <w:p w14:paraId="06DFFD4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嗅觉</w:t>
            </w:r>
          </w:p>
        </w:tc>
        <w:tc>
          <w:tcPr>
            <w:tcW w:w="1472" w:type="dxa"/>
            <w:gridSpan w:val="5"/>
            <w:vAlign w:val="center"/>
          </w:tcPr>
          <w:p w14:paraId="1863585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32" w:type="dxa"/>
            <w:gridSpan w:val="7"/>
            <w:vAlign w:val="center"/>
          </w:tcPr>
          <w:p w14:paraId="7624E44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鼻及鼻窦</w:t>
            </w:r>
          </w:p>
        </w:tc>
        <w:tc>
          <w:tcPr>
            <w:tcW w:w="2053" w:type="dxa"/>
            <w:gridSpan w:val="7"/>
            <w:vAlign w:val="center"/>
          </w:tcPr>
          <w:p w14:paraId="3F254B4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49E923C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D0BA8B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0762D58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continue"/>
            <w:vAlign w:val="center"/>
          </w:tcPr>
          <w:p w14:paraId="0032E02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1A0F6CE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口吃</w:t>
            </w:r>
          </w:p>
        </w:tc>
        <w:tc>
          <w:tcPr>
            <w:tcW w:w="1472" w:type="dxa"/>
            <w:gridSpan w:val="5"/>
            <w:vAlign w:val="center"/>
          </w:tcPr>
          <w:p w14:paraId="00FE02C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vAlign w:val="center"/>
          </w:tcPr>
          <w:p w14:paraId="65E8E3D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咽喉</w:t>
            </w:r>
          </w:p>
        </w:tc>
        <w:tc>
          <w:tcPr>
            <w:tcW w:w="2587" w:type="dxa"/>
            <w:gridSpan w:val="9"/>
            <w:vAlign w:val="center"/>
          </w:tcPr>
          <w:p w14:paraId="18FE279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7906DD7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2BEB87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</w:tcBorders>
            <w:vAlign w:val="center"/>
          </w:tcPr>
          <w:p w14:paraId="125DB73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vMerge w:val="continue"/>
            <w:vAlign w:val="center"/>
          </w:tcPr>
          <w:p w14:paraId="461B48A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066ADD8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唇颚</w:t>
            </w:r>
          </w:p>
        </w:tc>
        <w:tc>
          <w:tcPr>
            <w:tcW w:w="1472" w:type="dxa"/>
            <w:gridSpan w:val="5"/>
            <w:vAlign w:val="center"/>
          </w:tcPr>
          <w:p w14:paraId="5C872FB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vAlign w:val="center"/>
          </w:tcPr>
          <w:p w14:paraId="5CA7D6D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门齿</w:t>
            </w:r>
          </w:p>
        </w:tc>
        <w:tc>
          <w:tcPr>
            <w:tcW w:w="2587" w:type="dxa"/>
            <w:gridSpan w:val="9"/>
            <w:vAlign w:val="center"/>
          </w:tcPr>
          <w:p w14:paraId="097AF7A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right w:val="single" w:color="auto" w:sz="4" w:space="0"/>
            </w:tcBorders>
          </w:tcPr>
          <w:p w14:paraId="7AC1265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91D7A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08B21B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67" w:type="dxa"/>
            <w:gridSpan w:val="5"/>
            <w:tcBorders>
              <w:bottom w:val="single" w:color="auto" w:sz="4" w:space="0"/>
            </w:tcBorders>
            <w:vAlign w:val="center"/>
          </w:tcPr>
          <w:p w14:paraId="65BBB52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颜面部</w:t>
            </w:r>
          </w:p>
        </w:tc>
        <w:tc>
          <w:tcPr>
            <w:tcW w:w="1472" w:type="dxa"/>
            <w:gridSpan w:val="5"/>
            <w:tcBorders>
              <w:bottom w:val="single" w:color="auto" w:sz="4" w:space="0"/>
            </w:tcBorders>
            <w:vAlign w:val="center"/>
          </w:tcPr>
          <w:p w14:paraId="113E60B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tcBorders>
              <w:bottom w:val="single" w:color="auto" w:sz="4" w:space="0"/>
            </w:tcBorders>
            <w:vAlign w:val="center"/>
          </w:tcPr>
          <w:p w14:paraId="3D7EAEB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87" w:type="dxa"/>
            <w:gridSpan w:val="9"/>
            <w:tcBorders>
              <w:bottom w:val="single" w:color="auto" w:sz="4" w:space="0"/>
            </w:tcBorders>
            <w:vAlign w:val="center"/>
          </w:tcPr>
          <w:p w14:paraId="190E4E2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 w14:paraId="26FBBDB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F07F83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FE6CD9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</w:t>
            </w:r>
          </w:p>
          <w:p w14:paraId="45807D3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2124BE0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E37AE8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0A0685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D2DB8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3A514FB"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公分</w:t>
            </w:r>
          </w:p>
        </w:tc>
        <w:tc>
          <w:tcPr>
            <w:tcW w:w="8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E6EB8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体重</w:t>
            </w:r>
          </w:p>
        </w:tc>
        <w:tc>
          <w:tcPr>
            <w:tcW w:w="2587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2532BD"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公斤</w:t>
            </w:r>
          </w:p>
        </w:tc>
        <w:tc>
          <w:tcPr>
            <w:tcW w:w="1673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700F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 w14:paraId="76C156E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D440B0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3DA95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淋巴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997AE8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8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6BFC6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皮肤</w:t>
            </w:r>
          </w:p>
        </w:tc>
        <w:tc>
          <w:tcPr>
            <w:tcW w:w="2587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31DFA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D862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D8D369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476" w:hRule="atLeast"/>
          <w:jc w:val="center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A87AC3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C4322A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四肢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9031E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2DA75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甲状腺</w:t>
            </w:r>
          </w:p>
        </w:tc>
        <w:tc>
          <w:tcPr>
            <w:tcW w:w="2587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AE3C1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2B4B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84F48E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615" w:hRule="atLeast"/>
          <w:jc w:val="center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D560DB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74024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关节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258E6C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242171E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6C7A1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胸廓</w:t>
            </w:r>
          </w:p>
        </w:tc>
        <w:tc>
          <w:tcPr>
            <w:tcW w:w="2587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852B2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D8A4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E50CA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615" w:hRule="atLeast"/>
          <w:jc w:val="center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8612DF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16A031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外貌</w:t>
            </w:r>
          </w:p>
          <w:p w14:paraId="16CA1215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异常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F977CF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3D311A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679B8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脊柱</w:t>
            </w:r>
          </w:p>
        </w:tc>
        <w:tc>
          <w:tcPr>
            <w:tcW w:w="2587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F2117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FEB6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D68BD0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9" w:type="dxa"/>
          <w:wAfter w:w="15" w:type="dxa"/>
          <w:cantSplit/>
          <w:trHeight w:val="615" w:hRule="atLeast"/>
          <w:jc w:val="center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3DA71D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13EEF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平跖足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1D106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448C8DB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52B9BF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87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5B7CB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EFCF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5C0116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FC0048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</w:t>
            </w:r>
          </w:p>
          <w:p w14:paraId="3CEB6C9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79F6B6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33AE56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A24148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629DC6A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62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81C77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  压</w:t>
            </w:r>
          </w:p>
        </w:tc>
        <w:tc>
          <w:tcPr>
            <w:tcW w:w="5654" w:type="dxa"/>
            <w:gridSpan w:val="2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C247B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千帕              毫米汞柱</w:t>
            </w:r>
          </w:p>
        </w:tc>
        <w:tc>
          <w:tcPr>
            <w:tcW w:w="133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487C8">
            <w:pPr>
              <w:spacing w:line="1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44B0F00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5628185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C079FF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5AF4E2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Align w:val="center"/>
          </w:tcPr>
          <w:p w14:paraId="43B961D4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率</w:t>
            </w:r>
          </w:p>
          <w:p w14:paraId="37CDB305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（次）/分</w:t>
            </w:r>
          </w:p>
        </w:tc>
        <w:tc>
          <w:tcPr>
            <w:tcW w:w="5654" w:type="dxa"/>
            <w:gridSpan w:val="21"/>
            <w:vAlign w:val="center"/>
          </w:tcPr>
          <w:p w14:paraId="12A9535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34CEEE3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019A74F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C9F24D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30AA983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Align w:val="center"/>
          </w:tcPr>
          <w:p w14:paraId="28FAEAE3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发育及营养</w:t>
            </w:r>
          </w:p>
          <w:p w14:paraId="3A1E4517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状况</w:t>
            </w:r>
          </w:p>
        </w:tc>
        <w:tc>
          <w:tcPr>
            <w:tcW w:w="5654" w:type="dxa"/>
            <w:gridSpan w:val="21"/>
            <w:vAlign w:val="center"/>
          </w:tcPr>
          <w:p w14:paraId="0955A55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06DD0F4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44D5DE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3257A8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Align w:val="center"/>
          </w:tcPr>
          <w:p w14:paraId="4734938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肺及呼吸道</w:t>
            </w:r>
          </w:p>
        </w:tc>
        <w:tc>
          <w:tcPr>
            <w:tcW w:w="5654" w:type="dxa"/>
            <w:gridSpan w:val="21"/>
            <w:vAlign w:val="center"/>
          </w:tcPr>
          <w:p w14:paraId="60BE087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754C87E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A771FD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59366BC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Align w:val="center"/>
          </w:tcPr>
          <w:p w14:paraId="7EE574E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脏</w:t>
            </w:r>
          </w:p>
        </w:tc>
        <w:tc>
          <w:tcPr>
            <w:tcW w:w="5654" w:type="dxa"/>
            <w:gridSpan w:val="21"/>
            <w:vAlign w:val="center"/>
          </w:tcPr>
          <w:p w14:paraId="7954CE6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4F273D5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E88169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FCFC42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Merge w:val="restart"/>
            <w:vAlign w:val="center"/>
          </w:tcPr>
          <w:p w14:paraId="135F618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腹部B超</w:t>
            </w:r>
          </w:p>
        </w:tc>
        <w:tc>
          <w:tcPr>
            <w:tcW w:w="883" w:type="dxa"/>
            <w:gridSpan w:val="2"/>
            <w:vAlign w:val="center"/>
          </w:tcPr>
          <w:p w14:paraId="119C969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肝</w:t>
            </w:r>
          </w:p>
        </w:tc>
        <w:tc>
          <w:tcPr>
            <w:tcW w:w="4771" w:type="dxa"/>
            <w:gridSpan w:val="19"/>
            <w:vAlign w:val="center"/>
          </w:tcPr>
          <w:p w14:paraId="5FF7E67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1DE9527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0559CD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724AC06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Merge w:val="continue"/>
            <w:vAlign w:val="center"/>
          </w:tcPr>
          <w:p w14:paraId="6450C07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777904A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脾</w:t>
            </w:r>
          </w:p>
        </w:tc>
        <w:tc>
          <w:tcPr>
            <w:tcW w:w="4771" w:type="dxa"/>
            <w:gridSpan w:val="19"/>
            <w:vAlign w:val="center"/>
          </w:tcPr>
          <w:p w14:paraId="4DE10F4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4FF9DF6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38AD0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E4FD88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Align w:val="center"/>
          </w:tcPr>
          <w:p w14:paraId="6301AAD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神经及精神</w:t>
            </w:r>
          </w:p>
        </w:tc>
        <w:tc>
          <w:tcPr>
            <w:tcW w:w="5654" w:type="dxa"/>
            <w:gridSpan w:val="21"/>
            <w:vAlign w:val="center"/>
          </w:tcPr>
          <w:p w14:paraId="3A2C5DA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1B00512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B0DEF3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4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469134D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1" w:type="dxa"/>
            <w:gridSpan w:val="4"/>
            <w:vAlign w:val="center"/>
          </w:tcPr>
          <w:p w14:paraId="63D305F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5654" w:type="dxa"/>
            <w:gridSpan w:val="21"/>
            <w:vAlign w:val="center"/>
          </w:tcPr>
          <w:p w14:paraId="19A1A87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right w:val="single" w:color="auto" w:sz="4" w:space="0"/>
            </w:tcBorders>
          </w:tcPr>
          <w:p w14:paraId="602321B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FF9BE8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047" w:type="dxa"/>
            <w:gridSpan w:val="6"/>
            <w:tcBorders>
              <w:left w:val="single" w:color="auto" w:sz="4" w:space="0"/>
            </w:tcBorders>
            <w:vAlign w:val="center"/>
          </w:tcPr>
          <w:p w14:paraId="4DC3A30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电 图</w:t>
            </w:r>
          </w:p>
        </w:tc>
        <w:tc>
          <w:tcPr>
            <w:tcW w:w="5654" w:type="dxa"/>
            <w:gridSpan w:val="21"/>
            <w:vAlign w:val="center"/>
          </w:tcPr>
          <w:p w14:paraId="6C39BAA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tcBorders>
              <w:right w:val="single" w:color="auto" w:sz="4" w:space="0"/>
            </w:tcBorders>
          </w:tcPr>
          <w:p w14:paraId="302D177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60D2553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FC4B83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047" w:type="dxa"/>
            <w:gridSpan w:val="6"/>
            <w:tcBorders>
              <w:left w:val="single" w:color="auto" w:sz="4" w:space="0"/>
            </w:tcBorders>
            <w:vAlign w:val="center"/>
          </w:tcPr>
          <w:p w14:paraId="254A708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化验检查</w:t>
            </w:r>
          </w:p>
          <w:p w14:paraId="5DC3546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（另附化验单）</w:t>
            </w:r>
          </w:p>
        </w:tc>
        <w:tc>
          <w:tcPr>
            <w:tcW w:w="932" w:type="dxa"/>
            <w:gridSpan w:val="3"/>
            <w:vAlign w:val="center"/>
          </w:tcPr>
          <w:p w14:paraId="2719F1F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血液</w:t>
            </w:r>
          </w:p>
        </w:tc>
        <w:tc>
          <w:tcPr>
            <w:tcW w:w="1090" w:type="dxa"/>
            <w:gridSpan w:val="4"/>
            <w:vAlign w:val="center"/>
          </w:tcPr>
          <w:p w14:paraId="51F12A5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626DE68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0E6948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17" w:type="dxa"/>
            <w:gridSpan w:val="7"/>
            <w:vAlign w:val="center"/>
          </w:tcPr>
          <w:p w14:paraId="08BF050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 w14:paraId="12F22CC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 w14:paraId="2D0D8A3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14:paraId="6783A48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tcBorders>
              <w:right w:val="single" w:color="auto" w:sz="4" w:space="0"/>
            </w:tcBorders>
          </w:tcPr>
          <w:p w14:paraId="6C0C1DD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 w14:paraId="6713D70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144008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047" w:type="dxa"/>
            <w:gridSpan w:val="6"/>
            <w:tcBorders>
              <w:left w:val="single" w:color="auto" w:sz="4" w:space="0"/>
            </w:tcBorders>
            <w:vAlign w:val="center"/>
          </w:tcPr>
          <w:p w14:paraId="297F4F9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申请幼儿园</w:t>
            </w:r>
          </w:p>
          <w:p w14:paraId="7CC9FDE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教师资格</w:t>
            </w:r>
          </w:p>
        </w:tc>
        <w:tc>
          <w:tcPr>
            <w:tcW w:w="932" w:type="dxa"/>
            <w:gridSpan w:val="3"/>
            <w:vAlign w:val="center"/>
          </w:tcPr>
          <w:p w14:paraId="4719587E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淋球菌</w:t>
            </w:r>
          </w:p>
          <w:p w14:paraId="3C7CB949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梅  毒</w:t>
            </w:r>
          </w:p>
        </w:tc>
        <w:tc>
          <w:tcPr>
            <w:tcW w:w="1737" w:type="dxa"/>
            <w:gridSpan w:val="7"/>
            <w:vAlign w:val="center"/>
          </w:tcPr>
          <w:p w14:paraId="1781695B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（另附化验单）    </w:t>
            </w:r>
          </w:p>
        </w:tc>
        <w:tc>
          <w:tcPr>
            <w:tcW w:w="1769" w:type="dxa"/>
            <w:gridSpan w:val="7"/>
            <w:vAlign w:val="center"/>
          </w:tcPr>
          <w:p w14:paraId="0D0BED2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滴虫</w:t>
            </w:r>
          </w:p>
          <w:p w14:paraId="7AF6FEB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外阴阴道念珠菌</w:t>
            </w:r>
          </w:p>
        </w:tc>
        <w:tc>
          <w:tcPr>
            <w:tcW w:w="1216" w:type="dxa"/>
            <w:gridSpan w:val="4"/>
            <w:vAlign w:val="center"/>
          </w:tcPr>
          <w:p w14:paraId="05DB1C9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tcBorders>
              <w:right w:val="single" w:color="auto" w:sz="4" w:space="0"/>
            </w:tcBorders>
          </w:tcPr>
          <w:p w14:paraId="7E76655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21C7F15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31E794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047" w:type="dxa"/>
            <w:gridSpan w:val="6"/>
            <w:tcBorders>
              <w:left w:val="single" w:color="auto" w:sz="4" w:space="0"/>
            </w:tcBorders>
            <w:vAlign w:val="center"/>
          </w:tcPr>
          <w:p w14:paraId="665F3FD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胸部X线</w:t>
            </w:r>
          </w:p>
        </w:tc>
        <w:tc>
          <w:tcPr>
            <w:tcW w:w="5654" w:type="dxa"/>
            <w:gridSpan w:val="21"/>
            <w:vAlign w:val="center"/>
          </w:tcPr>
          <w:p w14:paraId="629EB260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334859A1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73961E5F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tcBorders>
              <w:right w:val="single" w:color="auto" w:sz="4" w:space="0"/>
            </w:tcBorders>
          </w:tcPr>
          <w:p w14:paraId="03C2969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336249E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A42E7E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  <w:jc w:val="center"/>
        </w:trPr>
        <w:tc>
          <w:tcPr>
            <w:tcW w:w="2047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52D19A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体检结论</w:t>
            </w:r>
          </w:p>
        </w:tc>
        <w:tc>
          <w:tcPr>
            <w:tcW w:w="5654" w:type="dxa"/>
            <w:gridSpan w:val="21"/>
            <w:tcBorders>
              <w:bottom w:val="single" w:color="auto" w:sz="4" w:space="0"/>
            </w:tcBorders>
          </w:tcPr>
          <w:p w14:paraId="4E4A214B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（填写合格、不合格、受限结论，不合格和受限的须注明原因。）</w:t>
            </w:r>
          </w:p>
          <w:p w14:paraId="22F5E804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7FBD9C51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1FB8910C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5138AB01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7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1EDE22D5">
            <w:pPr>
              <w:spacing w:line="28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负责医师</w:t>
            </w:r>
          </w:p>
          <w:p w14:paraId="79BDF982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    字</w:t>
            </w:r>
          </w:p>
          <w:p w14:paraId="0B52F7C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05EF56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7" w:hRule="atLeast"/>
          <w:jc w:val="center"/>
        </w:trPr>
        <w:tc>
          <w:tcPr>
            <w:tcW w:w="20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E93A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体检医院</w:t>
            </w:r>
          </w:p>
          <w:p w14:paraId="5E2FEFC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意    见</w:t>
            </w:r>
          </w:p>
        </w:tc>
        <w:tc>
          <w:tcPr>
            <w:tcW w:w="699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DCFFE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C926F5C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BCF7EAA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医院公章</w:t>
            </w:r>
          </w:p>
          <w:p w14:paraId="343CE44F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年    月    日</w:t>
            </w:r>
          </w:p>
        </w:tc>
      </w:tr>
    </w:tbl>
    <w:p w14:paraId="0F91B48B">
      <w:pPr>
        <w:ind w:firstLine="5880" w:firstLineChars="2800"/>
        <w:rPr>
          <w:szCs w:val="21"/>
        </w:rPr>
      </w:pPr>
      <w:r>
        <w:rPr>
          <w:szCs w:val="21"/>
        </w:rPr>
        <w:t>陕西省教育厅 制</w:t>
      </w:r>
    </w:p>
    <w:p w14:paraId="2B94A25B">
      <w:pPr>
        <w:spacing w:line="280" w:lineRule="exact"/>
        <w:rPr>
          <w:rFonts w:eastAsia="楷体_GB2312"/>
          <w:szCs w:val="21"/>
        </w:rPr>
      </w:pPr>
      <w:r>
        <w:rPr>
          <w:rFonts w:ascii="黑体" w:hAnsi="黑体" w:eastAsia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Cs w:val="21"/>
        </w:rPr>
        <w:t>（3）各种检验单随表粘贴。</w:t>
      </w:r>
    </w:p>
    <w:p w14:paraId="2C524A58">
      <w:pPr>
        <w:rPr>
          <w:rFonts w:ascii="仿宋_GB2312" w:hAnsi="仿宋_GB2312" w:eastAsia="仿宋_GB2312" w:cs="仿宋_GB2312"/>
          <w:sz w:val="32"/>
          <w:szCs w:val="32"/>
        </w:rPr>
      </w:pPr>
    </w:p>
    <w:p w14:paraId="7431E4C1"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仿宋_GB2312"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31933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 w14:paraId="08448E7E">
            <w:pPr>
              <w:pStyle w:val="2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366221B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mY3YzM3ZTVlMzIxYzNjMjQ0NTU2MTA0N2ZhYWIifQ=="/>
  </w:docVars>
  <w:rsids>
    <w:rsidRoot w:val="6AB12E51"/>
    <w:rsid w:val="00001E15"/>
    <w:rsid w:val="0006606E"/>
    <w:rsid w:val="000A74E7"/>
    <w:rsid w:val="000B1C87"/>
    <w:rsid w:val="000C510C"/>
    <w:rsid w:val="000D17BC"/>
    <w:rsid w:val="000D3DC9"/>
    <w:rsid w:val="000E12EA"/>
    <w:rsid w:val="000E409C"/>
    <w:rsid w:val="000E6D0C"/>
    <w:rsid w:val="000E7452"/>
    <w:rsid w:val="00123F93"/>
    <w:rsid w:val="001278A5"/>
    <w:rsid w:val="00134A1E"/>
    <w:rsid w:val="00157157"/>
    <w:rsid w:val="00172A7C"/>
    <w:rsid w:val="0018643A"/>
    <w:rsid w:val="00186479"/>
    <w:rsid w:val="00216AF2"/>
    <w:rsid w:val="00231F1F"/>
    <w:rsid w:val="00244CB3"/>
    <w:rsid w:val="00245589"/>
    <w:rsid w:val="0025287D"/>
    <w:rsid w:val="0026331B"/>
    <w:rsid w:val="002715C3"/>
    <w:rsid w:val="0029750E"/>
    <w:rsid w:val="002977B8"/>
    <w:rsid w:val="002B507C"/>
    <w:rsid w:val="002D2397"/>
    <w:rsid w:val="002D7782"/>
    <w:rsid w:val="00332ACC"/>
    <w:rsid w:val="00337D21"/>
    <w:rsid w:val="0034192B"/>
    <w:rsid w:val="003450C6"/>
    <w:rsid w:val="00347DE6"/>
    <w:rsid w:val="003717B6"/>
    <w:rsid w:val="00383D82"/>
    <w:rsid w:val="003B22B1"/>
    <w:rsid w:val="003B2A71"/>
    <w:rsid w:val="003B2CEB"/>
    <w:rsid w:val="003C7D2F"/>
    <w:rsid w:val="003E01FC"/>
    <w:rsid w:val="00400E0D"/>
    <w:rsid w:val="00407189"/>
    <w:rsid w:val="00445522"/>
    <w:rsid w:val="00447902"/>
    <w:rsid w:val="0046604D"/>
    <w:rsid w:val="00470DD9"/>
    <w:rsid w:val="0047757A"/>
    <w:rsid w:val="0048795C"/>
    <w:rsid w:val="00493796"/>
    <w:rsid w:val="004C2CAA"/>
    <w:rsid w:val="004C46E8"/>
    <w:rsid w:val="004F5015"/>
    <w:rsid w:val="005070F2"/>
    <w:rsid w:val="005404C4"/>
    <w:rsid w:val="005519CC"/>
    <w:rsid w:val="005524DA"/>
    <w:rsid w:val="00590C7B"/>
    <w:rsid w:val="005C63A9"/>
    <w:rsid w:val="005D2C8A"/>
    <w:rsid w:val="005D30F0"/>
    <w:rsid w:val="005D4B84"/>
    <w:rsid w:val="005D569A"/>
    <w:rsid w:val="005E2504"/>
    <w:rsid w:val="005F25E6"/>
    <w:rsid w:val="00604A18"/>
    <w:rsid w:val="00604ED7"/>
    <w:rsid w:val="0066420A"/>
    <w:rsid w:val="00676E81"/>
    <w:rsid w:val="006C7E47"/>
    <w:rsid w:val="006F1CFC"/>
    <w:rsid w:val="006F5585"/>
    <w:rsid w:val="00740C46"/>
    <w:rsid w:val="00745446"/>
    <w:rsid w:val="00750275"/>
    <w:rsid w:val="00753AB0"/>
    <w:rsid w:val="007549C8"/>
    <w:rsid w:val="0076299E"/>
    <w:rsid w:val="00763D29"/>
    <w:rsid w:val="00764191"/>
    <w:rsid w:val="00767B55"/>
    <w:rsid w:val="007776C9"/>
    <w:rsid w:val="007F4168"/>
    <w:rsid w:val="008259AD"/>
    <w:rsid w:val="00835E0F"/>
    <w:rsid w:val="008633FC"/>
    <w:rsid w:val="00872CF2"/>
    <w:rsid w:val="00886FB9"/>
    <w:rsid w:val="008B366D"/>
    <w:rsid w:val="008C1794"/>
    <w:rsid w:val="008F0AE5"/>
    <w:rsid w:val="00923E98"/>
    <w:rsid w:val="0094772C"/>
    <w:rsid w:val="00950678"/>
    <w:rsid w:val="009D7C50"/>
    <w:rsid w:val="009F15A7"/>
    <w:rsid w:val="00A023FE"/>
    <w:rsid w:val="00A02A12"/>
    <w:rsid w:val="00A07EFB"/>
    <w:rsid w:val="00A11482"/>
    <w:rsid w:val="00A31478"/>
    <w:rsid w:val="00A51C92"/>
    <w:rsid w:val="00A74D52"/>
    <w:rsid w:val="00A874EB"/>
    <w:rsid w:val="00A96FF7"/>
    <w:rsid w:val="00AB1BCC"/>
    <w:rsid w:val="00AC6800"/>
    <w:rsid w:val="00AF43F0"/>
    <w:rsid w:val="00B02A73"/>
    <w:rsid w:val="00B06BE8"/>
    <w:rsid w:val="00B118FA"/>
    <w:rsid w:val="00B401DF"/>
    <w:rsid w:val="00B506B7"/>
    <w:rsid w:val="00B50F70"/>
    <w:rsid w:val="00B51A9E"/>
    <w:rsid w:val="00B640CE"/>
    <w:rsid w:val="00B723A9"/>
    <w:rsid w:val="00B76905"/>
    <w:rsid w:val="00B82572"/>
    <w:rsid w:val="00B906C4"/>
    <w:rsid w:val="00BD2FE3"/>
    <w:rsid w:val="00BE6B0A"/>
    <w:rsid w:val="00C01A73"/>
    <w:rsid w:val="00C07F2C"/>
    <w:rsid w:val="00C10080"/>
    <w:rsid w:val="00C554EB"/>
    <w:rsid w:val="00C61B63"/>
    <w:rsid w:val="00C76B35"/>
    <w:rsid w:val="00C900F7"/>
    <w:rsid w:val="00C92987"/>
    <w:rsid w:val="00CA02D8"/>
    <w:rsid w:val="00CF2A7E"/>
    <w:rsid w:val="00CF7A42"/>
    <w:rsid w:val="00D020C0"/>
    <w:rsid w:val="00D20740"/>
    <w:rsid w:val="00D3249D"/>
    <w:rsid w:val="00D46DC0"/>
    <w:rsid w:val="00D706F7"/>
    <w:rsid w:val="00D9611A"/>
    <w:rsid w:val="00D9750F"/>
    <w:rsid w:val="00DA3CB7"/>
    <w:rsid w:val="00DB6961"/>
    <w:rsid w:val="00DD0BB4"/>
    <w:rsid w:val="00DE0618"/>
    <w:rsid w:val="00DE111C"/>
    <w:rsid w:val="00E12758"/>
    <w:rsid w:val="00E15858"/>
    <w:rsid w:val="00E1773F"/>
    <w:rsid w:val="00E56EFD"/>
    <w:rsid w:val="00E72B42"/>
    <w:rsid w:val="00E97E45"/>
    <w:rsid w:val="00EA37A5"/>
    <w:rsid w:val="00EA44D5"/>
    <w:rsid w:val="00EA595B"/>
    <w:rsid w:val="00EB4F06"/>
    <w:rsid w:val="00EB7049"/>
    <w:rsid w:val="00EB7F81"/>
    <w:rsid w:val="00EC3F76"/>
    <w:rsid w:val="00EE7DDE"/>
    <w:rsid w:val="00F066C6"/>
    <w:rsid w:val="00F521A6"/>
    <w:rsid w:val="00F60B1A"/>
    <w:rsid w:val="00F96DE5"/>
    <w:rsid w:val="00F9710C"/>
    <w:rsid w:val="00FA1649"/>
    <w:rsid w:val="00FA6213"/>
    <w:rsid w:val="00FB2834"/>
    <w:rsid w:val="02F05644"/>
    <w:rsid w:val="18437F98"/>
    <w:rsid w:val="1B423DEE"/>
    <w:rsid w:val="1E1B4BA7"/>
    <w:rsid w:val="262745B8"/>
    <w:rsid w:val="301A68CD"/>
    <w:rsid w:val="37885C73"/>
    <w:rsid w:val="40936CCA"/>
    <w:rsid w:val="458B5A15"/>
    <w:rsid w:val="51211197"/>
    <w:rsid w:val="55581137"/>
    <w:rsid w:val="5EB46A8A"/>
    <w:rsid w:val="6035303A"/>
    <w:rsid w:val="6214401E"/>
    <w:rsid w:val="690408B6"/>
    <w:rsid w:val="6AB12E51"/>
    <w:rsid w:val="6D4D200F"/>
    <w:rsid w:val="761123E1"/>
    <w:rsid w:val="7DE6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nhideWhenUsed/>
    <w:qFormat/>
    <w:uiPriority w:val="99"/>
    <w:rPr>
      <w:color w:val="377BEE"/>
      <w:u w:val="none"/>
    </w:r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1948</Words>
  <Characters>2037</Characters>
  <Lines>12</Lines>
  <Paragraphs>3</Paragraphs>
  <TotalTime>2</TotalTime>
  <ScaleCrop>false</ScaleCrop>
  <LinksUpToDate>false</LinksUpToDate>
  <CharactersWithSpaces>2317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沧海一啸</cp:lastModifiedBy>
  <cp:lastPrinted>2022-05-16T01:06:00Z</cp:lastPrinted>
  <dcterms:modified xsi:type="dcterms:W3CDTF">2025-10-17T06:49:50Z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A48EF896091D47CB904EE2140D78AC46_13</vt:lpwstr>
  </property>
  <property fmtid="{D5CDD505-2E9C-101B-9397-08002B2CF9AE}" pid="4" name="KSOTemplateDocerSaveRecord">
    <vt:lpwstr>eyJoZGlkIjoiOThmNGRjMjBmY2JiM2FjMDM5NDVjNGZlYmM4ODRhMzkiLCJ1c2VySWQiOiI4MTA2NTYwNTQifQ==</vt:lpwstr>
  </property>
</Properties>
</file>